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B6" w:rsidRDefault="00A350B6" w:rsidP="00A35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РЕБЕНКА- ДЕТСКИЙ САД №34</w:t>
      </w:r>
    </w:p>
    <w:p w:rsidR="00A350B6" w:rsidRDefault="00A350B6" w:rsidP="00A35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B6" w:rsidRDefault="00A350B6" w:rsidP="00A35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Заведующий</w:t>
      </w: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 О.Н.Кулешова</w:t>
      </w: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«___»__________2020г.</w:t>
      </w:r>
    </w:p>
    <w:p w:rsidR="006F1626" w:rsidRDefault="006F1626" w:rsidP="006F16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ADF99D5E-8AB9-478C-8B62-C9EFF7E23397}" provid="{00000000-0000-0000-0000-000000000000}" o:suggestedsigner="О.Н.Кулешова" o:suggestedsigner2="Заведующий" allowcomments="t" issignatureline="t"/>
          </v:shape>
        </w:pict>
      </w: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пищи в МАДОУ ЦРР- д/с №34</w:t>
      </w: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Сан.ПиН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2.4.1.3049-13-п.14.23</w:t>
      </w: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летний период)</w:t>
      </w:r>
    </w:p>
    <w:p w:rsidR="00A350B6" w:rsidRDefault="00A350B6" w:rsidP="00A3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436"/>
        <w:gridCol w:w="1417"/>
        <w:gridCol w:w="1463"/>
        <w:gridCol w:w="1410"/>
        <w:gridCol w:w="1428"/>
        <w:gridCol w:w="2417"/>
      </w:tblGrid>
      <w:tr w:rsidR="00A350B6" w:rsidTr="00A350B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6" w:rsidRDefault="00A35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A350B6" w:rsidTr="00A350B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</w:tr>
      <w:tr w:rsidR="00A350B6" w:rsidTr="00A350B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A350B6" w:rsidTr="00A350B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A350B6" w:rsidTr="00A350B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B6" w:rsidRDefault="00A350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bookmarkStart w:id="0" w:name="_GoBack"/>
            <w:bookmarkEnd w:id="0"/>
          </w:p>
        </w:tc>
      </w:tr>
    </w:tbl>
    <w:p w:rsidR="00240D58" w:rsidRDefault="00240D58"/>
    <w:sectPr w:rsidR="00240D58" w:rsidSect="0065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BBE"/>
    <w:rsid w:val="00240D58"/>
    <w:rsid w:val="00640BBE"/>
    <w:rsid w:val="0065278B"/>
    <w:rsid w:val="006F1626"/>
    <w:rsid w:val="00A3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+yGPkUoviN408hGOhUt9zl1z0OQ=</DigestValue>
    </Reference>
    <Reference URI="#idOfficeObject" Type="http://www.w3.org/2000/09/xmldsig#Object">
      <DigestMethod Algorithm="http://www.w3.org/2000/09/xmldsig#sha1"/>
      <DigestValue>N4RtiAvswwNbE3rcgq7ih9dIcmI=</DigestValue>
    </Reference>
    <Reference URI="#idValidSigLnImg" Type="http://www.w3.org/2000/09/xmldsig#Object">
      <DigestMethod Algorithm="http://www.w3.org/2000/09/xmldsig#sha1"/>
      <DigestValue>kYgubXQqlfGsZEBiOa2b4JZVywk=</DigestValue>
    </Reference>
    <Reference URI="#idInvalidSigLnImg" Type="http://www.w3.org/2000/09/xmldsig#Object">
      <DigestMethod Algorithm="http://www.w3.org/2000/09/xmldsig#sha1"/>
      <DigestValue>2KKzJiTZQOrmrTcUw8X0b8g6kSk=</DigestValue>
    </Reference>
  </SignedInfo>
  <SignatureValue>
    IlGE1rm1e8zFSPzjtzLrh4CAVNhAPhR5FD2rhycpqvPOp7r76bzuIy3Fa28USN24bQ7tsP+W
    TpIlDJ1p7/gJgj9+mKCqFD2hehisTzPv0fre7mj8CxdfQOqtNghMqcr/P4JbUlF7cSTDCZ5F
    F1ehifWsiCWlJYFPR/PP9BtCwQs=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Ouuds5I4jXAvKFvI0KsX3ZMXWyY=</DigestValue>
      </Reference>
      <Reference URI="/word/fontTable.xml?ContentType=application/vnd.openxmlformats-officedocument.wordprocessingml.fontTable+xml">
        <DigestMethod Algorithm="http://www.w3.org/2000/09/xmldsig#sha1"/>
        <DigestValue>OafswVTDotjqcEfms5oxtsJJC00=</DigestValue>
      </Reference>
      <Reference URI="/word/media/image1.emf?ContentType=image/x-emf">
        <DigestMethod Algorithm="http://www.w3.org/2000/09/xmldsig#sha1"/>
        <DigestValue>koOmri/scyQONt2JMPfrJDkUvAY=</DigestValue>
      </Reference>
      <Reference URI="/word/settings.xml?ContentType=application/vnd.openxmlformats-officedocument.wordprocessingml.settings+xml">
        <DigestMethod Algorithm="http://www.w3.org/2000/09/xmldsig#sha1"/>
        <DigestValue>DRBrrCEdSoXnwxI4pZrbqKIlbQQ=</DigestValue>
      </Reference>
      <Reference URI="/word/styles.xml?ContentType=application/vnd.openxmlformats-officedocument.wordprocessingml.styles+xml">
        <DigestMethod Algorithm="http://www.w3.org/2000/09/xmldsig#sha1"/>
        <DigestValue>pHBWRvtnFFDaQIQPvgaDcSeAA4I=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PHNsDK532zmgkUx9nkWTSYPVQjI=</DigestValue>
      </Reference>
    </Manifest>
    <SignatureProperties>
      <SignatureProperty Id="idSignatureTime" Target="#idPackageSignature">
        <mdssi:SignatureTime>
          <mdssi:Format>YYYY-MM-DDThh:mm:ssTZD</mdssi:Format>
          <mdssi:Value>2021-01-21T08:12:29Z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{ADF99D5E-8AB9-478C-8B62-C9EFF7E23397}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YTKQqDVVQACSAACclgAAnJYAAJyWACjmEgBQbQozAAAAALXIYTKLyGEyqKg1VUAAkgAAnJYAAJyWAACclgBkdgAIAAAAACUAAAAMAAAAAwAAABgAAAAMAAAAAAAAAhIAAAAMAAAAAQAAAB4AAAAYAAAAvQAAAAQAAAD3AAAAEQAAAFQAAACIAAAAvgAAAAQAAAD1AAAAEAAAAAEAAABVVYVBVVWFQb4AAAAEAAAACgAAAEwAAAAAAAAAAAAAAAAAAAD//////////2AAAAAy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IFACAnBQAABABS1/kDAAAAAAAAAABTAGkAZwBuAGEAdAB1AHIAZQBMAGkAbgBlAAAA5PNsMojzbDIQPhgF8IFtMsDvTTMAAAQAvNESAA8KdTLg6xwCHhNjMiwKdTIgnzVVVNISAAEABAAAAAQA0CgYBQBdlgAAAAQAuNESAAAAcTIAMDkFAH0YBVTSEgBU0hIAAQAEAAAABAAk0hIAAAAAAP/////o0RIAJNISAO7lcTIeE2My+OVxMricNVUAABIA4OscAoBiGAUAAAAAMAAAADjSEgAAAAAAz21GMwAAAACABI8AAAAAAEA/GAUc0hIAPW1GM1S2hQTX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MCicFCAAAAAAKJwUBAAAAAAUAoAQAAACw0BIAmCNyMgAAAADo0BIA7NASAFEAAQEBAAAAAQAAAGBkGAUA700zAO9NM/nAAAAAAAAAAAAAAAAAAADwgW0yYGQYBejQEgC5Qm0yAABNM4DLIAIA700zBQAAAATREgAA700zBNESAMn4bDLu+Gwy8NQSAGDibTIU0RIAtlByMgDvTTOf0RIArNMSAAAAcjKf0RIAgMsgAoDLIAKLZXIyAO9NM7/REgDM0xIAb2VyMr/REgCQxyACkMcgAotlcjKAZxgFBQAAAP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GEykKg1VUAAkgAAnJYAAJyWAACclgAo5hIAUG0KMwAAAAC1yGEyi8hhMqioNVV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yBQAgJwUAAAQAUtf5AwAAAAAAAAAAUwBpAGcAbgBhAHQAdQByAGUATABpAG4AZQAAAOTzbDKI82wyED4YBfCBbTLA700zAAAEALzREgAPCnUy4OscAh4TYzIsCnUyIJ81VVTSEgABAAQAAAAEANAoGAUAXZYAAAAEALjREgAAAHEyADA5BQB9GAVU0hIAVNISAAEABAAAAAQAJNISAAAAAAD/////6NESACTSEgDu5XEyHhNjMvjlcTK4nDVVAAASAODrHAKAYhgFAAAAADAAAAA40hIAAAAAAM9tRjMAAAAAgASPAAAAAABAPxgFHNISAD1tRjNUtoUE19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DAonBQgAAAAACicFAQAAAAAFAKAEAAAAsNASAJgjcjIAAAAA6NASAOzQEgBRAAEBAQAAAAEAAABgZBgFAO9NMwDvTTP5wAAAAAAAAAAAAAAAAAAA8IFtMmBkGAXo0BIAuUJtMgAATTOAyyACAO9NMwUAAAAE0RIAAO9NMwTREgDJ+Gwy7vhsMvDUEgBg4m0yFNESALZQcjIA700zn9ESAKzTEgAAAHIyn9ESAIDLIAKAyyACi2VyMgDvTTO/0RIAzNMSAG9lcjK/0RIAkMcgApDHIAKLZXIygGcYBQUAAADw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ONKuleshova</cp:lastModifiedBy>
  <cp:revision>4</cp:revision>
  <dcterms:created xsi:type="dcterms:W3CDTF">2021-01-21T07:39:00Z</dcterms:created>
  <dcterms:modified xsi:type="dcterms:W3CDTF">2021-01-21T08:12:00Z</dcterms:modified>
</cp:coreProperties>
</file>